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89" w:tblpY="-499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98"/>
      </w:tblGrid>
      <w:tr w:rsidR="00D2666B" w:rsidRPr="006D044B" w14:paraId="42E30FBF" w14:textId="77777777" w:rsidTr="000B61D2">
        <w:trPr>
          <w:trHeight w:val="798"/>
        </w:trPr>
        <w:tc>
          <w:tcPr>
            <w:tcW w:w="10167" w:type="dxa"/>
            <w:gridSpan w:val="2"/>
            <w:shd w:val="clear" w:color="auto" w:fill="auto"/>
          </w:tcPr>
          <w:p w14:paraId="69AE3014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</w:rPr>
            </w:pPr>
            <w:r w:rsidRPr="006D044B">
              <w:rPr>
                <w:b/>
              </w:rPr>
              <w:t>Year 4</w:t>
            </w:r>
          </w:p>
          <w:p w14:paraId="5A77546B" w14:textId="0528A835" w:rsidR="00D2666B" w:rsidRPr="006D044B" w:rsidRDefault="00112DF0" w:rsidP="000B61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nd</w:t>
            </w:r>
            <w:r w:rsidR="00D2666B">
              <w:rPr>
                <w:b/>
              </w:rPr>
              <w:t xml:space="preserve">– </w:t>
            </w:r>
            <w:r>
              <w:rPr>
                <w:b/>
              </w:rPr>
              <w:t>26</w:t>
            </w:r>
            <w:r w:rsidR="00D2666B">
              <w:rPr>
                <w:b/>
                <w:vertAlign w:val="superscript"/>
              </w:rPr>
              <w:t>th</w:t>
            </w:r>
            <w:r w:rsidR="00D2666B" w:rsidRPr="006D044B">
              <w:rPr>
                <w:b/>
              </w:rPr>
              <w:t xml:space="preserve"> </w:t>
            </w:r>
            <w:r w:rsidR="00D2666B">
              <w:rPr>
                <w:b/>
              </w:rPr>
              <w:t>February</w:t>
            </w:r>
          </w:p>
          <w:p w14:paraId="2EEE6EF4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</w:rPr>
            </w:pPr>
          </w:p>
          <w:p w14:paraId="0C235791" w14:textId="77777777" w:rsidR="00D2666B" w:rsidRPr="006D044B" w:rsidRDefault="00D2666B" w:rsidP="000B61D2">
            <w:pPr>
              <w:spacing w:after="0" w:line="240" w:lineRule="auto"/>
              <w:jc w:val="center"/>
            </w:pPr>
            <w:r w:rsidRPr="006D044B">
              <w:rPr>
                <w:b/>
              </w:rPr>
              <w:t>Online lessons will be on Monday and Friday between 10.20 and 10.50 am.</w:t>
            </w:r>
          </w:p>
        </w:tc>
      </w:tr>
      <w:tr w:rsidR="00D2666B" w:rsidRPr="006D044B" w14:paraId="68E43E8D" w14:textId="77777777" w:rsidTr="000B61D2">
        <w:trPr>
          <w:trHeight w:val="846"/>
        </w:trPr>
        <w:tc>
          <w:tcPr>
            <w:tcW w:w="3369" w:type="dxa"/>
            <w:shd w:val="clear" w:color="auto" w:fill="auto"/>
            <w:vAlign w:val="center"/>
          </w:tcPr>
          <w:p w14:paraId="1BDFE376" w14:textId="53486C03" w:rsidR="00D2666B" w:rsidRPr="006D044B" w:rsidRDefault="004A79C4" w:rsidP="000B61D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A992AE9" wp14:editId="341636FE">
                  <wp:extent cx="1955800" cy="4191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5B38794" w14:textId="4446C13D" w:rsidR="00B206DD" w:rsidRPr="00B206DD" w:rsidRDefault="00D2666B" w:rsidP="00B206DD">
            <w:r w:rsidRPr="006D044B">
              <w:t>Whi</w:t>
            </w:r>
            <w:r w:rsidR="00B206DD">
              <w:t>te Rose Maths Workbook,</w:t>
            </w:r>
            <w:r w:rsidR="00B206DD" w:rsidRPr="00B206DD">
              <w:rPr>
                <w:lang w:val="en-US"/>
              </w:rPr>
              <w:t>Multiplic</w:t>
            </w:r>
            <w:r w:rsidR="00B206DD">
              <w:rPr>
                <w:lang w:val="en-US"/>
              </w:rPr>
              <w:t xml:space="preserve">ation &amp; Division and Area, </w:t>
            </w:r>
            <w:proofErr w:type="spellStart"/>
            <w:r w:rsidR="00B206DD">
              <w:rPr>
                <w:lang w:val="en-US"/>
              </w:rPr>
              <w:t>pgs</w:t>
            </w:r>
            <w:proofErr w:type="spellEnd"/>
            <w:r w:rsidR="00B206DD">
              <w:rPr>
                <w:lang w:val="en-US"/>
              </w:rPr>
              <w:t xml:space="preserve"> 2</w:t>
            </w:r>
            <w:r w:rsidR="00B206DD" w:rsidRPr="00B206DD">
              <w:rPr>
                <w:lang w:val="en-US"/>
              </w:rPr>
              <w:t>- 13:</w:t>
            </w:r>
          </w:p>
          <w:p w14:paraId="3365136E" w14:textId="77777777" w:rsidR="007148B2" w:rsidRPr="00B206DD" w:rsidRDefault="003029AB" w:rsidP="00B206DD">
            <w:pPr>
              <w:spacing w:after="0" w:line="240" w:lineRule="auto"/>
            </w:pPr>
            <w:r w:rsidRPr="00B206DD">
              <w:rPr>
                <w:b/>
                <w:bCs/>
                <w:i/>
                <w:iCs/>
              </w:rPr>
              <w:t xml:space="preserve">Monday: </w:t>
            </w:r>
            <w:r w:rsidRPr="00B206DD">
              <w:t>11 and 12 times-table p.2, 3 &amp; 4</w:t>
            </w:r>
          </w:p>
          <w:p w14:paraId="47A7348F" w14:textId="4F4E9954" w:rsidR="007148B2" w:rsidRPr="00B206DD" w:rsidRDefault="003029AB" w:rsidP="00B206DD">
            <w:pPr>
              <w:spacing w:after="0" w:line="240" w:lineRule="auto"/>
            </w:pPr>
            <w:r w:rsidRPr="00B206DD">
              <w:rPr>
                <w:b/>
                <w:bCs/>
                <w:i/>
                <w:iCs/>
              </w:rPr>
              <w:t xml:space="preserve">Tuesday: </w:t>
            </w:r>
            <w:r w:rsidRPr="00B206DD">
              <w:t xml:space="preserve">11 and </w:t>
            </w:r>
            <w:r w:rsidR="00B206DD">
              <w:t>12 times-table p.5; Multiply 3 N</w:t>
            </w:r>
            <w:r w:rsidRPr="00B206DD">
              <w:t>umbers p.6 &amp; 7</w:t>
            </w:r>
          </w:p>
          <w:p w14:paraId="7498245E" w14:textId="2D3B9EE1" w:rsidR="007148B2" w:rsidRPr="00B206DD" w:rsidRDefault="003029AB" w:rsidP="00B206DD">
            <w:pPr>
              <w:spacing w:after="0" w:line="240" w:lineRule="auto"/>
            </w:pPr>
            <w:r w:rsidRPr="00B206DD">
              <w:rPr>
                <w:b/>
                <w:bCs/>
                <w:i/>
                <w:iCs/>
              </w:rPr>
              <w:t xml:space="preserve">Wednesday: </w:t>
            </w:r>
            <w:r w:rsidR="00B206DD">
              <w:t>Multiply 3 N</w:t>
            </w:r>
            <w:r w:rsidRPr="00B206DD">
              <w:t>umbers p.8 &amp; 9</w:t>
            </w:r>
          </w:p>
          <w:p w14:paraId="0BB822DD" w14:textId="77777777" w:rsidR="007148B2" w:rsidRPr="00B206DD" w:rsidRDefault="003029AB" w:rsidP="00B206DD">
            <w:pPr>
              <w:spacing w:after="0" w:line="240" w:lineRule="auto"/>
            </w:pPr>
            <w:r w:rsidRPr="00B206DD">
              <w:rPr>
                <w:b/>
                <w:bCs/>
                <w:i/>
                <w:iCs/>
                <w:lang w:val="en-US"/>
              </w:rPr>
              <w:t xml:space="preserve">Thursday: </w:t>
            </w:r>
            <w:r w:rsidRPr="00B206DD">
              <w:t xml:space="preserve">Factor pairs p.10 </w:t>
            </w:r>
            <w:r w:rsidRPr="00B206DD">
              <w:rPr>
                <w:lang w:val="mr-IN"/>
              </w:rPr>
              <w:t>–</w:t>
            </w:r>
            <w:r w:rsidRPr="00B206DD">
              <w:t xml:space="preserve"> 13</w:t>
            </w:r>
          </w:p>
          <w:p w14:paraId="321E1D60" w14:textId="77777777" w:rsidR="007148B2" w:rsidRPr="00B206DD" w:rsidRDefault="003029AB" w:rsidP="00B206DD">
            <w:pPr>
              <w:spacing w:after="0" w:line="240" w:lineRule="auto"/>
            </w:pPr>
            <w:r w:rsidRPr="00B206DD">
              <w:rPr>
                <w:b/>
                <w:bCs/>
                <w:i/>
                <w:iCs/>
              </w:rPr>
              <w:t xml:space="preserve">Friday: </w:t>
            </w:r>
            <w:proofErr w:type="spellStart"/>
            <w:r w:rsidRPr="00B206DD">
              <w:rPr>
                <w:lang w:val="en-US"/>
              </w:rPr>
              <w:t>Practise</w:t>
            </w:r>
            <w:proofErr w:type="spellEnd"/>
            <w:r w:rsidRPr="00B206DD">
              <w:rPr>
                <w:lang w:val="en-US"/>
              </w:rPr>
              <w:t xml:space="preserve"> your times tables on TT Rock stars; choose an NRICH </w:t>
            </w:r>
            <w:proofErr w:type="spellStart"/>
            <w:r w:rsidRPr="00B206DD">
              <w:rPr>
                <w:lang w:val="en-US"/>
              </w:rPr>
              <w:t>Maths</w:t>
            </w:r>
            <w:proofErr w:type="spellEnd"/>
            <w:r w:rsidRPr="00B206DD">
              <w:rPr>
                <w:lang w:val="en-US"/>
              </w:rPr>
              <w:t xml:space="preserve"> task to complete. </w:t>
            </w:r>
          </w:p>
          <w:p w14:paraId="560A6C29" w14:textId="4859C258" w:rsidR="00D2666B" w:rsidRPr="006D044B" w:rsidRDefault="00B206DD" w:rsidP="00B206DD">
            <w:pPr>
              <w:spacing w:after="0" w:line="240" w:lineRule="auto"/>
            </w:pPr>
            <w:r w:rsidRPr="00B206DD">
              <w:t xml:space="preserve"> </w:t>
            </w:r>
          </w:p>
        </w:tc>
      </w:tr>
      <w:tr w:rsidR="00D2666B" w:rsidRPr="006D044B" w14:paraId="1403833F" w14:textId="77777777" w:rsidTr="000B61D2">
        <w:trPr>
          <w:trHeight w:val="846"/>
        </w:trPr>
        <w:tc>
          <w:tcPr>
            <w:tcW w:w="3369" w:type="dxa"/>
            <w:shd w:val="clear" w:color="auto" w:fill="auto"/>
            <w:vAlign w:val="center"/>
          </w:tcPr>
          <w:p w14:paraId="1740A960" w14:textId="7BF4054A" w:rsidR="00D2666B" w:rsidRPr="006D044B" w:rsidRDefault="004A79C4" w:rsidP="000B61D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10FE417" wp14:editId="341A9C89">
                  <wp:extent cx="1917700" cy="5588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12AD364" w14:textId="77777777" w:rsidR="007148B2" w:rsidRPr="00B206DD" w:rsidRDefault="003029AB" w:rsidP="00B206DD">
            <w:pPr>
              <w:spacing w:after="0"/>
            </w:pPr>
            <w:r w:rsidRPr="00B206DD">
              <w:rPr>
                <w:b/>
                <w:bCs/>
                <w:i/>
                <w:iCs/>
                <w:lang w:val="en-US"/>
              </w:rPr>
              <w:t xml:space="preserve">Monday: </w:t>
            </w:r>
            <w:r w:rsidRPr="00B206DD">
              <w:rPr>
                <w:lang w:val="en-US"/>
              </w:rPr>
              <w:t xml:space="preserve">KS2 10 minute Weekly Workouts p.52 </w:t>
            </w:r>
            <w:r w:rsidRPr="00B206DD">
              <w:t>&amp;</w:t>
            </w:r>
            <w:r w:rsidRPr="00B206DD">
              <w:rPr>
                <w:lang w:val="en-US"/>
              </w:rPr>
              <w:t xml:space="preserve"> 53</w:t>
            </w:r>
          </w:p>
          <w:p w14:paraId="32FC4E57" w14:textId="77777777" w:rsidR="007148B2" w:rsidRPr="00B206DD" w:rsidRDefault="003029AB" w:rsidP="00B206DD">
            <w:pPr>
              <w:spacing w:after="0"/>
            </w:pPr>
            <w:r w:rsidRPr="00B206DD">
              <w:rPr>
                <w:b/>
                <w:bCs/>
                <w:i/>
                <w:iCs/>
                <w:lang w:val="en-US"/>
              </w:rPr>
              <w:t xml:space="preserve">Tuesday: </w:t>
            </w:r>
            <w:r w:rsidRPr="00B206DD">
              <w:rPr>
                <w:lang w:val="en-US"/>
              </w:rPr>
              <w:t xml:space="preserve">KS2 10 minute Weekly Workouts p.54 </w:t>
            </w:r>
            <w:r w:rsidRPr="00B206DD">
              <w:t>&amp;</w:t>
            </w:r>
            <w:r w:rsidRPr="00B206DD">
              <w:rPr>
                <w:lang w:val="en-US"/>
              </w:rPr>
              <w:t xml:space="preserve"> 55</w:t>
            </w:r>
          </w:p>
          <w:p w14:paraId="14561D20" w14:textId="77777777" w:rsidR="007148B2" w:rsidRPr="00B206DD" w:rsidRDefault="003029AB" w:rsidP="00B206DD">
            <w:pPr>
              <w:spacing w:after="0"/>
            </w:pPr>
            <w:r w:rsidRPr="00B206DD">
              <w:rPr>
                <w:b/>
                <w:bCs/>
                <w:i/>
                <w:iCs/>
                <w:lang w:val="en-US"/>
              </w:rPr>
              <w:t xml:space="preserve">Wednesday: </w:t>
            </w:r>
            <w:r w:rsidRPr="00B206DD">
              <w:rPr>
                <w:lang w:val="en-US"/>
              </w:rPr>
              <w:t xml:space="preserve">KS2 10 minute Weekly Workouts p.56 </w:t>
            </w:r>
            <w:r w:rsidRPr="00B206DD">
              <w:t>&amp;</w:t>
            </w:r>
            <w:r w:rsidRPr="00B206DD">
              <w:rPr>
                <w:lang w:val="en-US"/>
              </w:rPr>
              <w:t xml:space="preserve"> 57</w:t>
            </w:r>
          </w:p>
          <w:p w14:paraId="46A80CF9" w14:textId="77777777" w:rsidR="007148B2" w:rsidRPr="00B206DD" w:rsidRDefault="003029AB" w:rsidP="00B206DD">
            <w:pPr>
              <w:spacing w:after="0"/>
            </w:pPr>
            <w:r w:rsidRPr="00B206DD">
              <w:rPr>
                <w:b/>
                <w:bCs/>
                <w:i/>
                <w:iCs/>
                <w:lang w:val="en-US"/>
              </w:rPr>
              <w:t xml:space="preserve">Thursday: </w:t>
            </w:r>
            <w:r w:rsidRPr="00B206DD">
              <w:t>Comprehension, ‘Choosing a Bike’, p.2 &amp; 3</w:t>
            </w:r>
          </w:p>
          <w:p w14:paraId="380676B6" w14:textId="321C0393" w:rsidR="007148B2" w:rsidRDefault="003029AB" w:rsidP="00B206DD">
            <w:pPr>
              <w:spacing w:after="0"/>
              <w:rPr>
                <w:lang w:val="en-US"/>
              </w:rPr>
            </w:pPr>
            <w:r w:rsidRPr="00B206DD">
              <w:rPr>
                <w:b/>
                <w:bCs/>
                <w:i/>
                <w:iCs/>
                <w:lang w:val="en-US"/>
              </w:rPr>
              <w:t xml:space="preserve">Friday: </w:t>
            </w:r>
            <w:r w:rsidRPr="00B206DD">
              <w:rPr>
                <w:lang w:val="en-US"/>
              </w:rPr>
              <w:t>Writ</w:t>
            </w:r>
            <w:r w:rsidR="008534E8">
              <w:rPr>
                <w:lang w:val="en-US"/>
              </w:rPr>
              <w:t>ing, ‘Planning Your Writing’, p.</w:t>
            </w:r>
            <w:r w:rsidRPr="00B206DD">
              <w:rPr>
                <w:lang w:val="en-US"/>
              </w:rPr>
              <w:t>3, 4 &amp; 5</w:t>
            </w:r>
          </w:p>
          <w:p w14:paraId="53FCD26F" w14:textId="77777777" w:rsidR="00B206DD" w:rsidRPr="00B206DD" w:rsidRDefault="00B206DD" w:rsidP="00B206DD">
            <w:pPr>
              <w:spacing w:after="0"/>
            </w:pPr>
          </w:p>
          <w:p w14:paraId="6B04FE2E" w14:textId="3DE7C939" w:rsidR="007148B2" w:rsidRPr="00B206DD" w:rsidRDefault="005342F6" w:rsidP="00B206DD">
            <w:pPr>
              <w:numPr>
                <w:ilvl w:val="0"/>
                <w:numId w:val="11"/>
              </w:numPr>
              <w:spacing w:after="0"/>
              <w:ind w:left="714" w:hanging="357"/>
            </w:pPr>
            <w:proofErr w:type="spellStart"/>
            <w:r>
              <w:rPr>
                <w:lang w:val="en-US"/>
              </w:rPr>
              <w:t>Practis</w:t>
            </w:r>
            <w:r w:rsidR="003029AB" w:rsidRPr="00B206DD">
              <w:rPr>
                <w:lang w:val="en-US"/>
              </w:rPr>
              <w:t>e</w:t>
            </w:r>
            <w:proofErr w:type="spellEnd"/>
            <w:r w:rsidR="003029AB" w:rsidRPr="00B206DD">
              <w:rPr>
                <w:lang w:val="en-US"/>
              </w:rPr>
              <w:t xml:space="preserve"> your next set of spellings on </w:t>
            </w:r>
            <w:proofErr w:type="spellStart"/>
            <w:r w:rsidR="003029AB" w:rsidRPr="00B206DD">
              <w:rPr>
                <w:lang w:val="en-US"/>
              </w:rPr>
              <w:t>EdShed</w:t>
            </w:r>
            <w:proofErr w:type="spellEnd"/>
            <w:r w:rsidR="003029AB" w:rsidRPr="00B206DD">
              <w:rPr>
                <w:lang w:val="en-US"/>
              </w:rPr>
              <w:t xml:space="preserve"> each day.</w:t>
            </w:r>
          </w:p>
          <w:p w14:paraId="3998114A" w14:textId="77777777" w:rsidR="007148B2" w:rsidRPr="00B206DD" w:rsidRDefault="003029AB" w:rsidP="00B206DD">
            <w:pPr>
              <w:numPr>
                <w:ilvl w:val="0"/>
                <w:numId w:val="11"/>
              </w:numPr>
              <w:spacing w:after="0"/>
              <w:ind w:left="714" w:hanging="357"/>
            </w:pPr>
            <w:r w:rsidRPr="00B206DD">
              <w:rPr>
                <w:lang w:val="en-US"/>
              </w:rPr>
              <w:t>Read each day and record in your homework diary.</w:t>
            </w:r>
          </w:p>
          <w:p w14:paraId="18DA9143" w14:textId="2521C15F" w:rsidR="00D2666B" w:rsidRPr="006D044B" w:rsidRDefault="00D2666B" w:rsidP="00B206DD">
            <w:pPr>
              <w:spacing w:after="0" w:line="240" w:lineRule="auto"/>
            </w:pPr>
          </w:p>
        </w:tc>
        <w:bookmarkStart w:id="0" w:name="_GoBack"/>
        <w:bookmarkEnd w:id="0"/>
      </w:tr>
      <w:tr w:rsidR="00D2666B" w:rsidRPr="006D044B" w14:paraId="443E8811" w14:textId="77777777" w:rsidTr="003029AB">
        <w:trPr>
          <w:trHeight w:val="3793"/>
        </w:trPr>
        <w:tc>
          <w:tcPr>
            <w:tcW w:w="3369" w:type="dxa"/>
            <w:shd w:val="clear" w:color="auto" w:fill="auto"/>
            <w:vAlign w:val="center"/>
          </w:tcPr>
          <w:p w14:paraId="65CEBB6F" w14:textId="77777777" w:rsidR="00D2666B" w:rsidRPr="006D044B" w:rsidRDefault="00D2666B" w:rsidP="000B61D2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6D044B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32E9D5AF" w14:textId="77777777" w:rsidR="003029AB" w:rsidRDefault="003029AB" w:rsidP="003029AB">
            <w:pPr>
              <w:rPr>
                <w:rFonts w:ascii="Arial" w:hAnsi="Arial" w:cs="Arial"/>
                <w:sz w:val="20"/>
                <w:szCs w:val="20"/>
              </w:rPr>
            </w:pPr>
            <w:r w:rsidRPr="006844D7">
              <w:rPr>
                <w:rFonts w:ascii="Arial" w:hAnsi="Arial" w:cs="Arial"/>
                <w:b/>
                <w:sz w:val="20"/>
                <w:szCs w:val="20"/>
                <w:u w:val="single"/>
              </w:rPr>
              <w:t>How rivers are formed &amp; features of a river.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B77589" w14:textId="77777777" w:rsidR="003029AB" w:rsidRPr="006844D7" w:rsidRDefault="003029AB" w:rsidP="003029AB">
            <w:r w:rsidRPr="006844D7">
              <w:rPr>
                <w:rFonts w:ascii="Arial" w:hAnsi="Arial" w:cs="Arial"/>
                <w:sz w:val="20"/>
                <w:szCs w:val="20"/>
              </w:rPr>
              <w:t xml:space="preserve">Watch the video about how rivers form at </w:t>
            </w:r>
            <w:hyperlink r:id="rId8" w:history="1">
              <w:r w:rsidRPr="00F838F2">
                <w:rPr>
                  <w:rStyle w:val="Hyperlink"/>
                </w:rPr>
                <w:t>https://www.bbc.co.uk/bitesize/topics/z849q6f/articles/z7w8pg8</w:t>
              </w:r>
            </w:hyperlink>
          </w:p>
          <w:p w14:paraId="228ADC9F" w14:textId="50E0EDEA" w:rsidR="00D2666B" w:rsidRPr="003029AB" w:rsidRDefault="003029AB" w:rsidP="003029A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6844D7">
              <w:rPr>
                <w:rFonts w:ascii="Arial" w:hAnsi="Arial" w:cs="Arial"/>
                <w:sz w:val="20"/>
                <w:szCs w:val="20"/>
              </w:rPr>
              <w:t xml:space="preserve">Go over the features again in more detail by </w:t>
            </w:r>
            <w:r>
              <w:rPr>
                <w:rFonts w:ascii="Arial" w:hAnsi="Arial" w:cs="Arial"/>
                <w:sz w:val="20"/>
                <w:szCs w:val="20"/>
              </w:rPr>
              <w:t xml:space="preserve">reading through the information sheet in your booklet, then completing the table to identify the different features of a river. </w:t>
            </w:r>
          </w:p>
        </w:tc>
      </w:tr>
      <w:tr w:rsidR="00D2666B" w:rsidRPr="006D044B" w14:paraId="6C2350EC" w14:textId="77777777" w:rsidTr="000B61D2">
        <w:trPr>
          <w:trHeight w:val="416"/>
        </w:trPr>
        <w:tc>
          <w:tcPr>
            <w:tcW w:w="10167" w:type="dxa"/>
            <w:gridSpan w:val="2"/>
            <w:shd w:val="clear" w:color="auto" w:fill="auto"/>
          </w:tcPr>
          <w:p w14:paraId="2DF6D8E1" w14:textId="77777777" w:rsidR="00D2666B" w:rsidRPr="006D044B" w:rsidRDefault="00D2666B" w:rsidP="003029AB">
            <w:r>
              <w:t>P</w:t>
            </w:r>
            <w:r w:rsidRPr="006D044B">
              <w:t xml:space="preserve">lease remember to go to the lessons on the official Department for Education Oak National Academy website </w:t>
            </w:r>
            <w:hyperlink r:id="rId9" w:history="1">
              <w:r w:rsidRPr="006D044B">
                <w:rPr>
                  <w:rStyle w:val="Hyperlink"/>
                </w:rPr>
                <w:t>https://www.thenational.academy/</w:t>
              </w:r>
            </w:hyperlink>
            <w:r w:rsidRPr="006D044B">
              <w:t xml:space="preserve"> </w:t>
            </w:r>
          </w:p>
          <w:p w14:paraId="71EB0E5F" w14:textId="77777777" w:rsidR="00D2666B" w:rsidRPr="006D044B" w:rsidRDefault="00D2666B" w:rsidP="000B61D2">
            <w:pPr>
              <w:spacing w:after="0" w:line="240" w:lineRule="auto"/>
            </w:pPr>
            <w:r w:rsidRPr="006D044B">
              <w:t>Select your year group and subject, watch the lesson and do the activity.</w:t>
            </w:r>
          </w:p>
          <w:p w14:paraId="61933C29" w14:textId="77777777" w:rsidR="00D2666B" w:rsidRPr="006D044B" w:rsidRDefault="00D2666B" w:rsidP="000B61D2">
            <w:pPr>
              <w:spacing w:after="0" w:line="240" w:lineRule="auto"/>
            </w:pPr>
          </w:p>
          <w:p w14:paraId="6877CF3A" w14:textId="77777777" w:rsidR="00D2666B" w:rsidRPr="006D044B" w:rsidRDefault="00D2666B" w:rsidP="000B61D2">
            <w:pPr>
              <w:spacing w:after="0" w:line="240" w:lineRule="auto"/>
            </w:pPr>
            <w:r w:rsidRPr="006D044B">
              <w:t xml:space="preserve">OTHER: </w:t>
            </w:r>
          </w:p>
          <w:p w14:paraId="5755D835" w14:textId="77777777" w:rsidR="00D2666B" w:rsidRPr="006D044B" w:rsidRDefault="00D2666B" w:rsidP="000B61D2">
            <w:pPr>
              <w:spacing w:after="0" w:line="240" w:lineRule="auto"/>
            </w:pPr>
            <w:r w:rsidRPr="006D044B">
              <w:t>White Rose Maths tutorials</w:t>
            </w:r>
            <w:r>
              <w:t>:</w:t>
            </w:r>
          </w:p>
          <w:p w14:paraId="5C2F73D3" w14:textId="77777777" w:rsidR="007148B2" w:rsidRPr="003029AB" w:rsidRDefault="005342F6" w:rsidP="003029AB">
            <w:pPr>
              <w:numPr>
                <w:ilvl w:val="0"/>
                <w:numId w:val="12"/>
              </w:numPr>
              <w:spacing w:after="0" w:line="240" w:lineRule="auto"/>
            </w:pPr>
            <w:hyperlink r:id="rId10" w:history="1">
              <w:r w:rsidR="003029AB" w:rsidRPr="003029AB">
                <w:rPr>
                  <w:rStyle w:val="Hyperlink"/>
                  <w:lang w:val="pt-BR"/>
                </w:rPr>
                <w:t>https://whiterosemaths.com/homelearning/year-4/week-1-number-multiplication-division</w:t>
              </w:r>
            </w:hyperlink>
            <w:hyperlink r:id="rId11" w:history="1">
              <w:r w:rsidR="003029AB" w:rsidRPr="003029AB">
                <w:rPr>
                  <w:rStyle w:val="Hyperlink"/>
                  <w:lang w:val="pt-BR"/>
                </w:rPr>
                <w:t>/</w:t>
              </w:r>
            </w:hyperlink>
          </w:p>
          <w:p w14:paraId="237B3C32" w14:textId="77777777" w:rsidR="003029AB" w:rsidRPr="003029AB" w:rsidRDefault="003029AB" w:rsidP="003029AB">
            <w:pPr>
              <w:spacing w:after="0" w:line="240" w:lineRule="auto"/>
            </w:pPr>
            <w:r w:rsidRPr="003029AB">
              <w:rPr>
                <w:lang w:val="en-US"/>
              </w:rPr>
              <w:t xml:space="preserve">    (White Rose, Times tables &amp; Factors)</w:t>
            </w:r>
          </w:p>
          <w:p w14:paraId="49C11C23" w14:textId="77777777" w:rsidR="007148B2" w:rsidRPr="003029AB" w:rsidRDefault="003029AB" w:rsidP="003029AB">
            <w:pPr>
              <w:numPr>
                <w:ilvl w:val="0"/>
                <w:numId w:val="13"/>
              </w:numPr>
              <w:spacing w:after="0" w:line="240" w:lineRule="auto"/>
            </w:pPr>
            <w:r w:rsidRPr="003029AB">
              <w:rPr>
                <w:lang w:val="en-US"/>
              </w:rPr>
              <w:t xml:space="preserve">BBC Bitesize </w:t>
            </w:r>
            <w:hyperlink r:id="rId12" w:history="1">
              <w:r w:rsidRPr="003029AB">
                <w:rPr>
                  <w:rStyle w:val="Hyperlink"/>
                  <w:lang w:val="en-US"/>
                </w:rPr>
                <w:t>https</w:t>
              </w:r>
            </w:hyperlink>
            <w:hyperlink r:id="rId13" w:history="1">
              <w:r w:rsidRPr="003029AB">
                <w:rPr>
                  <w:rStyle w:val="Hyperlink"/>
                  <w:lang w:val="en-US"/>
                </w:rPr>
                <w:t>://www.bbc.co.uk/bitesize/topics/zfq7hyc/articles/</w:t>
              </w:r>
            </w:hyperlink>
            <w:hyperlink r:id="rId14" w:history="1">
              <w:r w:rsidRPr="003029AB">
                <w:rPr>
                  <w:rStyle w:val="Hyperlink"/>
                  <w:lang w:val="en-US"/>
                </w:rPr>
                <w:t>zp6wfcw</w:t>
              </w:r>
            </w:hyperlink>
            <w:r w:rsidRPr="003029AB">
              <w:rPr>
                <w:lang w:val="en-US"/>
              </w:rPr>
              <w:t xml:space="preserve"> (Factors)</w:t>
            </w:r>
          </w:p>
          <w:p w14:paraId="1061399E" w14:textId="77777777" w:rsidR="007148B2" w:rsidRPr="003029AB" w:rsidRDefault="005342F6" w:rsidP="003029AB">
            <w:pPr>
              <w:numPr>
                <w:ilvl w:val="0"/>
                <w:numId w:val="13"/>
              </w:numPr>
              <w:spacing w:after="0" w:line="240" w:lineRule="auto"/>
            </w:pPr>
            <w:hyperlink r:id="rId15" w:history="1">
              <w:r w:rsidR="003029AB" w:rsidRPr="003029AB">
                <w:rPr>
                  <w:rStyle w:val="Hyperlink"/>
                  <w:lang w:val="en-US"/>
                </w:rPr>
                <w:t>https://www.bbc.co.uk/bitesize/topics/zrqqtfr/articles/</w:t>
              </w:r>
            </w:hyperlink>
            <w:hyperlink r:id="rId16" w:history="1">
              <w:r w:rsidR="003029AB" w:rsidRPr="003029AB">
                <w:rPr>
                  <w:rStyle w:val="Hyperlink"/>
                  <w:lang w:val="en-US"/>
                </w:rPr>
                <w:t>zpd8ng8</w:t>
              </w:r>
            </w:hyperlink>
          </w:p>
          <w:p w14:paraId="7CEC2023" w14:textId="77777777" w:rsidR="003029AB" w:rsidRPr="003029AB" w:rsidRDefault="003029AB" w:rsidP="003029AB">
            <w:pPr>
              <w:spacing w:after="0" w:line="240" w:lineRule="auto"/>
            </w:pPr>
            <w:r w:rsidRPr="003029AB">
              <w:rPr>
                <w:lang w:val="en-US"/>
              </w:rPr>
              <w:t xml:space="preserve">     (BBC Bitesize, Nouns)</w:t>
            </w:r>
          </w:p>
          <w:p w14:paraId="0999D255" w14:textId="77777777" w:rsidR="007148B2" w:rsidRPr="003029AB" w:rsidRDefault="005342F6" w:rsidP="003029AB">
            <w:pPr>
              <w:numPr>
                <w:ilvl w:val="0"/>
                <w:numId w:val="14"/>
              </w:numPr>
              <w:spacing w:after="0" w:line="240" w:lineRule="auto"/>
            </w:pPr>
            <w:hyperlink r:id="rId17" w:history="1">
              <w:r w:rsidR="003029AB" w:rsidRPr="003029AB">
                <w:rPr>
                  <w:rStyle w:val="Hyperlink"/>
                  <w:lang w:val="en-US"/>
                </w:rPr>
                <w:t>https://www.bbc.co.uk/bitesize/topics/zrqqtfr/articles/</w:t>
              </w:r>
            </w:hyperlink>
            <w:hyperlink r:id="rId18" w:history="1">
              <w:r w:rsidR="003029AB" w:rsidRPr="003029AB">
                <w:rPr>
                  <w:rStyle w:val="Hyperlink"/>
                  <w:lang w:val="en-US"/>
                </w:rPr>
                <w:t>zy2r6yc</w:t>
              </w:r>
            </w:hyperlink>
          </w:p>
          <w:p w14:paraId="6D26C4D8" w14:textId="77777777" w:rsidR="003029AB" w:rsidRPr="003029AB" w:rsidRDefault="003029AB" w:rsidP="003029AB">
            <w:pPr>
              <w:spacing w:after="0" w:line="240" w:lineRule="auto"/>
            </w:pPr>
            <w:r w:rsidRPr="003029AB">
              <w:rPr>
                <w:lang w:val="en-US"/>
              </w:rPr>
              <w:t xml:space="preserve">     (BBC </w:t>
            </w:r>
            <w:proofErr w:type="spellStart"/>
            <w:r w:rsidRPr="003029AB">
              <w:rPr>
                <w:lang w:val="en-US"/>
              </w:rPr>
              <w:t>Bitesize,Adjectives</w:t>
            </w:r>
            <w:proofErr w:type="spellEnd"/>
            <w:r w:rsidRPr="003029AB">
              <w:rPr>
                <w:lang w:val="en-US"/>
              </w:rPr>
              <w:t>)</w:t>
            </w:r>
          </w:p>
          <w:p w14:paraId="5E2C7F7A" w14:textId="27048547" w:rsidR="004A79C4" w:rsidRPr="003029AB" w:rsidRDefault="004A79C4" w:rsidP="003029AB">
            <w:pPr>
              <w:spacing w:after="0" w:line="240" w:lineRule="auto"/>
              <w:rPr>
                <w:color w:val="0000FF"/>
                <w:u w:val="single"/>
              </w:rPr>
            </w:pPr>
          </w:p>
        </w:tc>
      </w:tr>
    </w:tbl>
    <w:p w14:paraId="10272BB2" w14:textId="77777777" w:rsidR="00D9040F" w:rsidRPr="007B7DB7" w:rsidRDefault="00D9040F" w:rsidP="007B7DB7"/>
    <w:sectPr w:rsidR="00D9040F" w:rsidRPr="007B7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744"/>
    <w:multiLevelType w:val="hybridMultilevel"/>
    <w:tmpl w:val="82CE817E"/>
    <w:lvl w:ilvl="0" w:tplc="4EDCC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4FA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ECD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2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B6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86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46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0FF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96078F"/>
    <w:multiLevelType w:val="hybridMultilevel"/>
    <w:tmpl w:val="52E202F2"/>
    <w:lvl w:ilvl="0" w:tplc="67A48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A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4A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CC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EB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8C0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8A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E5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EE8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FC2D7A"/>
    <w:multiLevelType w:val="hybridMultilevel"/>
    <w:tmpl w:val="B13AA400"/>
    <w:lvl w:ilvl="0" w:tplc="3594F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E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CE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62C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065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E8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8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45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67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7E0F34"/>
    <w:multiLevelType w:val="hybridMultilevel"/>
    <w:tmpl w:val="CEF66B94"/>
    <w:lvl w:ilvl="0" w:tplc="A52AC2F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A49B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A5BA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254B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4440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0A58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49BF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49BB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91D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445E7"/>
    <w:multiLevelType w:val="hybridMultilevel"/>
    <w:tmpl w:val="C8EC9336"/>
    <w:lvl w:ilvl="0" w:tplc="FD5E8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8C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A3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C6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C3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25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C65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2A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23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99306E"/>
    <w:multiLevelType w:val="hybridMultilevel"/>
    <w:tmpl w:val="3BAA33EE"/>
    <w:lvl w:ilvl="0" w:tplc="8DDA8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0C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6C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83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43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8D4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A8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2F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E2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9B4C12"/>
    <w:multiLevelType w:val="hybridMultilevel"/>
    <w:tmpl w:val="39B2C8F4"/>
    <w:lvl w:ilvl="0" w:tplc="F4AAA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4E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24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E6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6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81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4C7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2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66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9B76A4"/>
    <w:multiLevelType w:val="hybridMultilevel"/>
    <w:tmpl w:val="7AA23D4C"/>
    <w:lvl w:ilvl="0" w:tplc="1532A5C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6AB8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0E6A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736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09FA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C169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C646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2422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ECEF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15EBB"/>
    <w:multiLevelType w:val="hybridMultilevel"/>
    <w:tmpl w:val="12D02D54"/>
    <w:lvl w:ilvl="0" w:tplc="7708FD6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803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AE0E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E2D9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A16E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C15B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6FD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EA95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0A77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62E28"/>
    <w:multiLevelType w:val="hybridMultilevel"/>
    <w:tmpl w:val="D47EA22C"/>
    <w:lvl w:ilvl="0" w:tplc="1726600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B12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28F1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2047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EE09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0295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298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8063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6BD1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47D91"/>
    <w:multiLevelType w:val="hybridMultilevel"/>
    <w:tmpl w:val="0F407E70"/>
    <w:lvl w:ilvl="0" w:tplc="0D0CCED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85EB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C28D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06F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A4E2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6659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781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0566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ACB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50128"/>
    <w:multiLevelType w:val="hybridMultilevel"/>
    <w:tmpl w:val="2E7A6A26"/>
    <w:lvl w:ilvl="0" w:tplc="B36CD2A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6202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AF70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12D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00D8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818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404A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6951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AC97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07655"/>
    <w:multiLevelType w:val="hybridMultilevel"/>
    <w:tmpl w:val="CF70B786"/>
    <w:lvl w:ilvl="0" w:tplc="347CFE8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26C8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D71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ABAF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C015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2F8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0754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4A32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182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263E0"/>
    <w:multiLevelType w:val="hybridMultilevel"/>
    <w:tmpl w:val="CBD8CEF6"/>
    <w:lvl w:ilvl="0" w:tplc="46F808D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01D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4C99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782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6A86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252B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CD82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ACB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27C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0B61D2"/>
    <w:rsid w:val="00112DF0"/>
    <w:rsid w:val="00163EBB"/>
    <w:rsid w:val="00194B34"/>
    <w:rsid w:val="001D6734"/>
    <w:rsid w:val="00210184"/>
    <w:rsid w:val="002A42BE"/>
    <w:rsid w:val="003029AB"/>
    <w:rsid w:val="004A79C4"/>
    <w:rsid w:val="00504F9D"/>
    <w:rsid w:val="005342F6"/>
    <w:rsid w:val="00534810"/>
    <w:rsid w:val="00541DF8"/>
    <w:rsid w:val="00545C9D"/>
    <w:rsid w:val="006355D0"/>
    <w:rsid w:val="00660F15"/>
    <w:rsid w:val="006D044B"/>
    <w:rsid w:val="007148B2"/>
    <w:rsid w:val="007B7DB7"/>
    <w:rsid w:val="008534E8"/>
    <w:rsid w:val="00A91000"/>
    <w:rsid w:val="00B206DD"/>
    <w:rsid w:val="00D20332"/>
    <w:rsid w:val="00D2666B"/>
    <w:rsid w:val="00D9040F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FA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7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D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29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73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D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29A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5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9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5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0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2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4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3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3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49q6f/articles/z7w8pg8" TargetMode="External"/><Relationship Id="rId13" Type="http://schemas.openxmlformats.org/officeDocument/2006/relationships/hyperlink" Target="https://www.bbc.co.uk/bitesize/topics/zfq7hyc/articles/zp6wfcw" TargetMode="External"/><Relationship Id="rId18" Type="http://schemas.openxmlformats.org/officeDocument/2006/relationships/hyperlink" Target="https://www.bbc.co.uk/bitesize/topics/zrqqtfr/articles/zy2r6y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bbc.co.uk/bitesize/topics/zfq7hyc/articles/zp6wfcw" TargetMode="External"/><Relationship Id="rId17" Type="http://schemas.openxmlformats.org/officeDocument/2006/relationships/hyperlink" Target="https://www.bbc.co.uk/bitesize/topics/zrqqtfr/articles/zy2r6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rqqtfr/articles/zpd8ng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4/week-1-number-multiplication-divis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rqqtfr/articles/zpd8ng8" TargetMode="External"/><Relationship Id="rId10" Type="http://schemas.openxmlformats.org/officeDocument/2006/relationships/hyperlink" Target="https://whiterosemaths.com/homelearning/year-4/week-1-number-multiplication-divis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" TargetMode="External"/><Relationship Id="rId14" Type="http://schemas.openxmlformats.org/officeDocument/2006/relationships/hyperlink" Target="https://www.bbc.co.uk/bitesize/topics/zfq7hyc/articles/zp6wf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Links>
    <vt:vector size="48" baseType="variant">
      <vt:variant>
        <vt:i4>6160437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5701755</vt:i4>
      </vt:variant>
      <vt:variant>
        <vt:i4>18</vt:i4>
      </vt:variant>
      <vt:variant>
        <vt:i4>0</vt:i4>
      </vt:variant>
      <vt:variant>
        <vt:i4>5</vt:i4>
      </vt:variant>
      <vt:variant>
        <vt:lpwstr>https://nrich.maths.org/10334</vt:lpwstr>
      </vt:variant>
      <vt:variant>
        <vt:lpwstr/>
      </vt:variant>
      <vt:variant>
        <vt:i4>5701755</vt:i4>
      </vt:variant>
      <vt:variant>
        <vt:i4>15</vt:i4>
      </vt:variant>
      <vt:variant>
        <vt:i4>0</vt:i4>
      </vt:variant>
      <vt:variant>
        <vt:i4>5</vt:i4>
      </vt:variant>
      <vt:variant>
        <vt:lpwstr>https://nrich.maths.org/10334</vt:lpwstr>
      </vt:variant>
      <vt:variant>
        <vt:lpwstr/>
      </vt:variant>
      <vt:variant>
        <vt:i4>8126497</vt:i4>
      </vt:variant>
      <vt:variant>
        <vt:i4>12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8126497</vt:i4>
      </vt:variant>
      <vt:variant>
        <vt:i4>9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8126497</vt:i4>
      </vt:variant>
      <vt:variant>
        <vt:i4>6</vt:i4>
      </vt:variant>
      <vt:variant>
        <vt:i4>0</vt:i4>
      </vt:variant>
      <vt:variant>
        <vt:i4>5</vt:i4>
      </vt:variant>
      <vt:variant>
        <vt:lpwstr>https://whiterosemaths.com/homelearning/year-4/week-6-number-addition-subtraction/</vt:lpwstr>
      </vt:variant>
      <vt:variant>
        <vt:lpwstr/>
      </vt:variant>
      <vt:variant>
        <vt:i4>6225991</vt:i4>
      </vt:variant>
      <vt:variant>
        <vt:i4>3</vt:i4>
      </vt:variant>
      <vt:variant>
        <vt:i4>0</vt:i4>
      </vt:variant>
      <vt:variant>
        <vt:i4>5</vt:i4>
      </vt:variant>
      <vt:variant>
        <vt:lpwstr>https://www.thenational.academy/</vt:lpwstr>
      </vt:variant>
      <vt:variant>
        <vt:lpwstr/>
      </vt:variant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https://www.youtube.com/watch?v=Ji1KM1BbAyY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Bollands</dc:creator>
  <cp:keywords/>
  <cp:lastModifiedBy>Ed Watson</cp:lastModifiedBy>
  <cp:revision>6</cp:revision>
  <cp:lastPrinted>2021-02-11T11:37:00Z</cp:lastPrinted>
  <dcterms:created xsi:type="dcterms:W3CDTF">2021-02-05T12:57:00Z</dcterms:created>
  <dcterms:modified xsi:type="dcterms:W3CDTF">2021-02-11T11:37:00Z</dcterms:modified>
</cp:coreProperties>
</file>